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41" w:rsidRPr="00430446" w:rsidRDefault="008D7141" w:rsidP="008D7141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rFonts w:ascii="Verdana" w:hAnsi="Verdana"/>
          <w:b/>
          <w:color w:val="000000"/>
          <w:sz w:val="18"/>
          <w:szCs w:val="18"/>
        </w:rPr>
      </w:pPr>
      <w:r w:rsidRPr="00430446">
        <w:rPr>
          <w:rFonts w:ascii="Verdana" w:hAnsi="Verdana"/>
          <w:b/>
          <w:color w:val="000000"/>
          <w:sz w:val="18"/>
          <w:szCs w:val="18"/>
        </w:rPr>
        <w:t>Контрольная работа по истории. 10 класс.</w:t>
      </w:r>
    </w:p>
    <w:p w:rsidR="008D7141" w:rsidRPr="00430446" w:rsidRDefault="008D7141" w:rsidP="008D7141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rFonts w:ascii="Verdana" w:hAnsi="Verdana"/>
          <w:b/>
          <w:color w:val="000000"/>
          <w:sz w:val="18"/>
          <w:szCs w:val="18"/>
        </w:rPr>
      </w:pPr>
      <w:r w:rsidRPr="00430446">
        <w:rPr>
          <w:rFonts w:ascii="Verdana" w:hAnsi="Verdana"/>
          <w:b/>
          <w:color w:val="000000"/>
          <w:sz w:val="18"/>
          <w:szCs w:val="18"/>
        </w:rPr>
        <w:t>Тема: СССР в 1930ые гг. Великая Отечественная война</w:t>
      </w:r>
    </w:p>
    <w:p w:rsidR="00E84046" w:rsidRPr="007924A9" w:rsidRDefault="008D7141" w:rsidP="00430446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18"/>
        </w:rPr>
      </w:pPr>
      <w:r w:rsidRPr="007924A9">
        <w:rPr>
          <w:b/>
          <w:color w:val="000000"/>
          <w:sz w:val="18"/>
          <w:szCs w:val="18"/>
        </w:rPr>
        <w:t>1.</w:t>
      </w:r>
      <w:r w:rsidR="00E84046" w:rsidRPr="007924A9">
        <w:rPr>
          <w:color w:val="000000"/>
          <w:sz w:val="18"/>
          <w:szCs w:val="18"/>
        </w:rPr>
        <w:t xml:space="preserve">Расположите в хронологической последовательности исторические события. Запишите цифры, которыми обозначены исторические события, в </w:t>
      </w:r>
      <w:r w:rsidRPr="007924A9">
        <w:rPr>
          <w:color w:val="000000"/>
          <w:sz w:val="18"/>
          <w:szCs w:val="18"/>
        </w:rPr>
        <w:t>правильной последовательности.</w:t>
      </w:r>
    </w:p>
    <w:p w:rsidR="00E84046" w:rsidRPr="007924A9" w:rsidRDefault="00E84046" w:rsidP="008D714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18"/>
          <w:szCs w:val="18"/>
        </w:rPr>
      </w:pPr>
      <w:r w:rsidRPr="007924A9">
        <w:rPr>
          <w:i/>
          <w:color w:val="000000"/>
          <w:sz w:val="18"/>
          <w:szCs w:val="18"/>
        </w:rPr>
        <w:t xml:space="preserve">1) </w:t>
      </w:r>
      <w:r w:rsidR="008D7141" w:rsidRPr="007924A9">
        <w:rPr>
          <w:i/>
          <w:color w:val="000000"/>
          <w:sz w:val="18"/>
          <w:szCs w:val="18"/>
        </w:rPr>
        <w:t xml:space="preserve">Сталинградская битва </w:t>
      </w:r>
      <w:r w:rsidRPr="007924A9">
        <w:rPr>
          <w:i/>
          <w:color w:val="000000"/>
          <w:sz w:val="18"/>
          <w:szCs w:val="18"/>
        </w:rPr>
        <w:t xml:space="preserve">2) </w:t>
      </w:r>
      <w:r w:rsidR="008D7141" w:rsidRPr="007924A9">
        <w:rPr>
          <w:i/>
          <w:color w:val="000000"/>
          <w:sz w:val="18"/>
          <w:szCs w:val="18"/>
        </w:rPr>
        <w:t xml:space="preserve">НЭП  </w:t>
      </w:r>
      <w:r w:rsidRPr="007924A9">
        <w:rPr>
          <w:i/>
          <w:color w:val="000000"/>
          <w:sz w:val="18"/>
          <w:szCs w:val="18"/>
        </w:rPr>
        <w:t xml:space="preserve">3) </w:t>
      </w:r>
      <w:r w:rsidR="008D7141" w:rsidRPr="007924A9">
        <w:rPr>
          <w:i/>
          <w:color w:val="000000"/>
          <w:sz w:val="18"/>
          <w:szCs w:val="18"/>
        </w:rPr>
        <w:t>Создание колхозов</w:t>
      </w:r>
    </w:p>
    <w:p w:rsidR="008D7141" w:rsidRPr="007924A9" w:rsidRDefault="008D7141" w:rsidP="008D714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8D7141" w:rsidRPr="007924A9" w:rsidRDefault="008D7141" w:rsidP="008D714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924A9">
        <w:rPr>
          <w:b/>
          <w:sz w:val="18"/>
          <w:szCs w:val="18"/>
        </w:rPr>
        <w:t>2</w:t>
      </w:r>
      <w:proofErr w:type="gramStart"/>
      <w:r w:rsidRPr="007924A9">
        <w:rPr>
          <w:color w:val="000000"/>
          <w:sz w:val="18"/>
          <w:szCs w:val="18"/>
        </w:rPr>
        <w:t xml:space="preserve"> К</w:t>
      </w:r>
      <w:proofErr w:type="gramEnd"/>
      <w:r w:rsidRPr="007924A9">
        <w:rPr>
          <w:color w:val="000000"/>
          <w:sz w:val="18"/>
          <w:szCs w:val="18"/>
        </w:rPr>
        <w:t>акие три события относятся к политической истории СССР 1930-х гг.?</w:t>
      </w:r>
    </w:p>
    <w:p w:rsidR="008D7141" w:rsidRPr="007924A9" w:rsidRDefault="008D7141" w:rsidP="008D71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  <w:sz w:val="18"/>
          <w:szCs w:val="18"/>
        </w:rPr>
      </w:pPr>
      <w:r w:rsidRPr="007924A9">
        <w:rPr>
          <w:color w:val="000000"/>
          <w:sz w:val="18"/>
          <w:szCs w:val="18"/>
        </w:rPr>
        <w:t>1</w:t>
      </w:r>
      <w:r w:rsidRPr="007924A9">
        <w:rPr>
          <w:i/>
          <w:color w:val="000000"/>
          <w:sz w:val="18"/>
          <w:szCs w:val="18"/>
        </w:rPr>
        <w:t>) судебный процесс над Г. Е. Зиновьевым и Л. Б. Каменевым</w:t>
      </w:r>
    </w:p>
    <w:p w:rsidR="008D7141" w:rsidRPr="007924A9" w:rsidRDefault="008D7141" w:rsidP="00F762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  <w:sz w:val="18"/>
          <w:szCs w:val="18"/>
        </w:rPr>
      </w:pPr>
      <w:r w:rsidRPr="007924A9">
        <w:rPr>
          <w:i/>
          <w:color w:val="000000"/>
          <w:sz w:val="18"/>
          <w:szCs w:val="18"/>
        </w:rPr>
        <w:t xml:space="preserve">2) убийство С. М. Кирова         </w:t>
      </w:r>
      <w:r w:rsidR="00F7626B">
        <w:rPr>
          <w:i/>
          <w:color w:val="000000"/>
          <w:sz w:val="18"/>
          <w:szCs w:val="18"/>
        </w:rPr>
        <w:t xml:space="preserve">  </w:t>
      </w:r>
      <w:r w:rsidRPr="007924A9">
        <w:rPr>
          <w:i/>
          <w:color w:val="000000"/>
          <w:sz w:val="18"/>
          <w:szCs w:val="18"/>
        </w:rPr>
        <w:t xml:space="preserve">3) расстрел </w:t>
      </w:r>
      <w:r w:rsidR="00E53BA7">
        <w:rPr>
          <w:i/>
          <w:color w:val="000000"/>
          <w:sz w:val="18"/>
          <w:szCs w:val="18"/>
        </w:rPr>
        <w:t xml:space="preserve">белого генерала </w:t>
      </w:r>
      <w:r w:rsidR="00F7626B">
        <w:rPr>
          <w:i/>
          <w:color w:val="000000"/>
          <w:sz w:val="18"/>
          <w:szCs w:val="18"/>
        </w:rPr>
        <w:t>Колчака</w:t>
      </w:r>
    </w:p>
    <w:p w:rsidR="008D7141" w:rsidRPr="007924A9" w:rsidRDefault="008D7141" w:rsidP="004D36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  <w:sz w:val="18"/>
          <w:szCs w:val="18"/>
        </w:rPr>
      </w:pPr>
      <w:r w:rsidRPr="007924A9">
        <w:rPr>
          <w:i/>
          <w:color w:val="000000"/>
          <w:sz w:val="18"/>
          <w:szCs w:val="18"/>
        </w:rPr>
        <w:t>4) казнь царской семьи</w:t>
      </w:r>
      <w:r w:rsidR="00F7626B">
        <w:rPr>
          <w:i/>
          <w:color w:val="000000"/>
          <w:sz w:val="18"/>
          <w:szCs w:val="18"/>
        </w:rPr>
        <w:t xml:space="preserve">         </w:t>
      </w:r>
      <w:r w:rsidRPr="007924A9">
        <w:rPr>
          <w:i/>
          <w:color w:val="000000"/>
          <w:sz w:val="18"/>
          <w:szCs w:val="18"/>
        </w:rPr>
        <w:t xml:space="preserve">5) </w:t>
      </w:r>
      <w:r w:rsidR="004D36A3">
        <w:rPr>
          <w:i/>
          <w:color w:val="000000"/>
          <w:sz w:val="18"/>
          <w:szCs w:val="18"/>
        </w:rPr>
        <w:t>репрессии под руководством Ягод</w:t>
      </w:r>
      <w:r w:rsidR="00E53BA7">
        <w:rPr>
          <w:i/>
          <w:color w:val="000000"/>
          <w:sz w:val="18"/>
          <w:szCs w:val="18"/>
        </w:rPr>
        <w:t>ы и Ежова</w:t>
      </w:r>
    </w:p>
    <w:p w:rsidR="008D7141" w:rsidRPr="007924A9" w:rsidRDefault="008D7141" w:rsidP="0043044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  <w:sz w:val="18"/>
          <w:szCs w:val="18"/>
        </w:rPr>
      </w:pPr>
      <w:r w:rsidRPr="007924A9">
        <w:rPr>
          <w:i/>
          <w:color w:val="000000"/>
          <w:sz w:val="18"/>
          <w:szCs w:val="18"/>
        </w:rPr>
        <w:t>6) убийство П. А. Столыпина</w:t>
      </w:r>
    </w:p>
    <w:p w:rsidR="00430446" w:rsidRPr="007924A9" w:rsidRDefault="00430446" w:rsidP="0043044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  <w:sz w:val="18"/>
          <w:szCs w:val="18"/>
        </w:rPr>
      </w:pPr>
    </w:p>
    <w:p w:rsidR="00430446" w:rsidRPr="007924A9" w:rsidRDefault="008D7141" w:rsidP="0043044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924A9">
        <w:rPr>
          <w:b/>
          <w:sz w:val="18"/>
          <w:szCs w:val="18"/>
        </w:rPr>
        <w:t>3</w:t>
      </w:r>
      <w:proofErr w:type="gramStart"/>
      <w:r w:rsidR="00430446" w:rsidRPr="007924A9">
        <w:rPr>
          <w:color w:val="000000"/>
          <w:sz w:val="18"/>
          <w:szCs w:val="18"/>
        </w:rPr>
        <w:t xml:space="preserve"> К</w:t>
      </w:r>
      <w:proofErr w:type="gramEnd"/>
      <w:r w:rsidR="00430446" w:rsidRPr="007924A9">
        <w:rPr>
          <w:color w:val="000000"/>
          <w:sz w:val="18"/>
          <w:szCs w:val="18"/>
        </w:rPr>
        <w:t>акие три из перечисленных положений характеризуют политический режим 1930-х гг.? Соответствующие цифры запишите в ответ.</w:t>
      </w:r>
    </w:p>
    <w:p w:rsidR="00430446" w:rsidRPr="007924A9" w:rsidRDefault="00430446" w:rsidP="00F762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  <w:sz w:val="18"/>
          <w:szCs w:val="18"/>
        </w:rPr>
      </w:pPr>
      <w:r w:rsidRPr="007924A9">
        <w:rPr>
          <w:color w:val="000000"/>
          <w:sz w:val="18"/>
          <w:szCs w:val="18"/>
        </w:rPr>
        <w:t>1</w:t>
      </w:r>
      <w:r w:rsidRPr="007924A9">
        <w:rPr>
          <w:i/>
          <w:color w:val="000000"/>
          <w:sz w:val="18"/>
          <w:szCs w:val="18"/>
        </w:rPr>
        <w:t xml:space="preserve">) политика гласности </w:t>
      </w:r>
      <w:r w:rsidR="00F7626B">
        <w:rPr>
          <w:i/>
          <w:color w:val="000000"/>
          <w:sz w:val="18"/>
          <w:szCs w:val="18"/>
        </w:rPr>
        <w:t xml:space="preserve"> </w:t>
      </w:r>
      <w:r w:rsidR="00E53BA7">
        <w:rPr>
          <w:i/>
          <w:color w:val="000000"/>
          <w:sz w:val="18"/>
          <w:szCs w:val="18"/>
        </w:rPr>
        <w:t xml:space="preserve">и свободы слова </w:t>
      </w:r>
      <w:r w:rsidR="00F7626B">
        <w:rPr>
          <w:i/>
          <w:color w:val="000000"/>
          <w:sz w:val="18"/>
          <w:szCs w:val="18"/>
        </w:rPr>
        <w:t xml:space="preserve">  </w:t>
      </w:r>
      <w:r w:rsidRPr="007924A9">
        <w:rPr>
          <w:i/>
          <w:color w:val="000000"/>
          <w:sz w:val="18"/>
          <w:szCs w:val="18"/>
        </w:rPr>
        <w:t>2) многопартийность</w:t>
      </w:r>
      <w:r w:rsidR="00E53BA7">
        <w:rPr>
          <w:i/>
          <w:color w:val="000000"/>
          <w:sz w:val="18"/>
          <w:szCs w:val="18"/>
        </w:rPr>
        <w:t xml:space="preserve"> в СССР</w:t>
      </w:r>
    </w:p>
    <w:p w:rsidR="00430446" w:rsidRPr="007924A9" w:rsidRDefault="00430446" w:rsidP="0043044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  <w:sz w:val="18"/>
          <w:szCs w:val="18"/>
        </w:rPr>
      </w:pPr>
      <w:r w:rsidRPr="007924A9">
        <w:rPr>
          <w:i/>
          <w:color w:val="000000"/>
          <w:sz w:val="18"/>
          <w:szCs w:val="18"/>
        </w:rPr>
        <w:t>3) сращивание партийного и государственного аппаратов</w:t>
      </w:r>
    </w:p>
    <w:p w:rsidR="00430446" w:rsidRPr="007924A9" w:rsidRDefault="00430446" w:rsidP="0043044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  <w:sz w:val="18"/>
          <w:szCs w:val="18"/>
        </w:rPr>
      </w:pPr>
      <w:r w:rsidRPr="007924A9">
        <w:rPr>
          <w:i/>
          <w:color w:val="000000"/>
          <w:sz w:val="18"/>
          <w:szCs w:val="18"/>
        </w:rPr>
        <w:t>4) сосредоточение власти в руках партийного вождя</w:t>
      </w:r>
    </w:p>
    <w:p w:rsidR="00430446" w:rsidRPr="007924A9" w:rsidRDefault="00430446" w:rsidP="0043044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  <w:sz w:val="18"/>
          <w:szCs w:val="18"/>
        </w:rPr>
      </w:pPr>
      <w:r w:rsidRPr="007924A9">
        <w:rPr>
          <w:i/>
          <w:color w:val="000000"/>
          <w:sz w:val="18"/>
          <w:szCs w:val="18"/>
        </w:rPr>
        <w:t>5) запрет на создание внутрипартийных групп и платформ</w:t>
      </w:r>
    </w:p>
    <w:p w:rsidR="00430446" w:rsidRPr="007924A9" w:rsidRDefault="00E53BA7" w:rsidP="0043044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6) критика действий высших органов власти СССР</w:t>
      </w:r>
    </w:p>
    <w:p w:rsidR="00430446" w:rsidRPr="007924A9" w:rsidRDefault="00430446" w:rsidP="0043044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</w:p>
    <w:p w:rsidR="00430446" w:rsidRPr="007924A9" w:rsidRDefault="008D7141" w:rsidP="0043044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924A9">
        <w:rPr>
          <w:b/>
          <w:sz w:val="18"/>
          <w:szCs w:val="18"/>
        </w:rPr>
        <w:t>4</w:t>
      </w:r>
      <w:proofErr w:type="gramStart"/>
      <w:r w:rsidR="00430446" w:rsidRPr="007924A9">
        <w:rPr>
          <w:color w:val="000000"/>
          <w:sz w:val="18"/>
          <w:szCs w:val="18"/>
        </w:rPr>
        <w:t xml:space="preserve"> У</w:t>
      </w:r>
      <w:proofErr w:type="gramEnd"/>
      <w:r w:rsidR="00430446" w:rsidRPr="007924A9">
        <w:rPr>
          <w:color w:val="000000"/>
          <w:sz w:val="18"/>
          <w:szCs w:val="18"/>
        </w:rPr>
        <w:t>кажите два термина, о ко</w:t>
      </w:r>
      <w:r w:rsidR="00430446" w:rsidRPr="007924A9">
        <w:rPr>
          <w:color w:val="000000"/>
          <w:sz w:val="18"/>
          <w:szCs w:val="18"/>
        </w:rPr>
        <w:softHyphen/>
        <w:t>то</w:t>
      </w:r>
      <w:r w:rsidR="00430446" w:rsidRPr="007924A9">
        <w:rPr>
          <w:color w:val="000000"/>
          <w:sz w:val="18"/>
          <w:szCs w:val="18"/>
        </w:rPr>
        <w:softHyphen/>
        <w:t>ром идёт речь.</w:t>
      </w:r>
    </w:p>
    <w:p w:rsidR="00430446" w:rsidRPr="007924A9" w:rsidRDefault="00430446" w:rsidP="00430446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18"/>
        </w:rPr>
      </w:pPr>
      <w:r w:rsidRPr="007924A9">
        <w:rPr>
          <w:color w:val="000000"/>
          <w:sz w:val="18"/>
          <w:szCs w:val="18"/>
        </w:rPr>
        <w:t xml:space="preserve">«Цель ____1_______ заключалась в преодолении отставания, вызванного неспособностью НЭПа обеспечить необходимый уровень технического оснащения народного хозяйства. Если в таких областях, как лёгкая промышленность, торговля и сфера услуг, наблюдался определённый прогресс, то развивать в те годы тяжёлую промышленность на базе частного капитала не представлялось возможным». </w:t>
      </w:r>
    </w:p>
    <w:p w:rsidR="00430446" w:rsidRPr="007924A9" w:rsidRDefault="00430446" w:rsidP="00430446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18"/>
        </w:rPr>
      </w:pPr>
      <w:r w:rsidRPr="007924A9">
        <w:rPr>
          <w:color w:val="000000"/>
          <w:sz w:val="18"/>
          <w:szCs w:val="18"/>
        </w:rPr>
        <w:t xml:space="preserve">«Для ее обеспечения в сельском хозяйстве проводилась политика _________2______, которая выражалась в создании колхозов». </w:t>
      </w:r>
    </w:p>
    <w:p w:rsidR="008D7141" w:rsidRPr="007924A9" w:rsidRDefault="008D7141" w:rsidP="008D714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430446" w:rsidRPr="007924A9" w:rsidRDefault="008D7141" w:rsidP="0043044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924A9">
        <w:rPr>
          <w:b/>
          <w:sz w:val="18"/>
          <w:szCs w:val="18"/>
        </w:rPr>
        <w:t>5</w:t>
      </w:r>
      <w:r w:rsidR="00430446" w:rsidRPr="007924A9">
        <w:rPr>
          <w:color w:val="000000"/>
          <w:sz w:val="18"/>
          <w:szCs w:val="18"/>
        </w:rPr>
        <w:t xml:space="preserve"> Что из названного стало результатом подписания в 1939 г. пакта Молотова-Риббентропа? Один ответ </w:t>
      </w:r>
    </w:p>
    <w:p w:rsidR="00430446" w:rsidRPr="007924A9" w:rsidRDefault="00430446" w:rsidP="00430446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i/>
          <w:color w:val="000000"/>
          <w:sz w:val="18"/>
          <w:szCs w:val="18"/>
        </w:rPr>
      </w:pPr>
      <w:r w:rsidRPr="007924A9">
        <w:rPr>
          <w:color w:val="000000"/>
          <w:sz w:val="18"/>
          <w:szCs w:val="18"/>
        </w:rPr>
        <w:t>1</w:t>
      </w:r>
      <w:r w:rsidRPr="007924A9">
        <w:rPr>
          <w:i/>
          <w:color w:val="000000"/>
          <w:sz w:val="18"/>
          <w:szCs w:val="18"/>
        </w:rPr>
        <w:t>) вступление СССР и Германии в Лигу Наций</w:t>
      </w:r>
    </w:p>
    <w:p w:rsidR="00430446" w:rsidRPr="007924A9" w:rsidRDefault="00430446" w:rsidP="00430446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i/>
          <w:color w:val="000000"/>
          <w:sz w:val="18"/>
          <w:szCs w:val="18"/>
        </w:rPr>
      </w:pPr>
      <w:r w:rsidRPr="007924A9">
        <w:rPr>
          <w:i/>
          <w:color w:val="000000"/>
          <w:sz w:val="18"/>
          <w:szCs w:val="18"/>
        </w:rPr>
        <w:t>2) проведение Мюнхенской конференции и передача Германии Судетской области</w:t>
      </w:r>
    </w:p>
    <w:p w:rsidR="00430446" w:rsidRPr="007924A9" w:rsidRDefault="009D7ACE" w:rsidP="00430446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i/>
          <w:color w:val="000000"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45918D54" wp14:editId="7BE7B7AA">
            <wp:simplePos x="0" y="0"/>
            <wp:positionH relativeFrom="margin">
              <wp:posOffset>8534400</wp:posOffset>
            </wp:positionH>
            <wp:positionV relativeFrom="margin">
              <wp:posOffset>4585970</wp:posOffset>
            </wp:positionV>
            <wp:extent cx="1524000" cy="2418080"/>
            <wp:effectExtent l="0" t="0" r="0" b="1270"/>
            <wp:wrapSquare wrapText="bothSides"/>
            <wp:docPr id="4" name="Рисунок 4" descr="C:\Users\Acer\Desktop\get_fil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get_file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446" w:rsidRPr="007924A9">
        <w:rPr>
          <w:i/>
          <w:color w:val="000000"/>
          <w:sz w:val="18"/>
          <w:szCs w:val="18"/>
        </w:rPr>
        <w:t>3) роспуск Коминтерна</w:t>
      </w:r>
    </w:p>
    <w:p w:rsidR="008D7141" w:rsidRPr="007924A9" w:rsidRDefault="00430446" w:rsidP="00430446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i/>
          <w:color w:val="000000"/>
          <w:sz w:val="18"/>
          <w:szCs w:val="18"/>
        </w:rPr>
      </w:pPr>
      <w:r w:rsidRPr="007924A9">
        <w:rPr>
          <w:i/>
          <w:color w:val="000000"/>
          <w:sz w:val="18"/>
          <w:szCs w:val="18"/>
        </w:rPr>
        <w:t>4) раздел между Германией и СССР сфер интересов в Восточной Европе</w:t>
      </w:r>
    </w:p>
    <w:p w:rsidR="00430446" w:rsidRPr="007924A9" w:rsidRDefault="00430446" w:rsidP="00430446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i/>
          <w:color w:val="000000"/>
          <w:sz w:val="18"/>
          <w:szCs w:val="18"/>
        </w:rPr>
      </w:pPr>
      <w:r w:rsidRPr="007924A9">
        <w:rPr>
          <w:i/>
          <w:color w:val="000000"/>
          <w:sz w:val="18"/>
          <w:szCs w:val="18"/>
        </w:rPr>
        <w:t>5) нападение Японии на Халкин Гол</w:t>
      </w:r>
    </w:p>
    <w:p w:rsidR="00430446" w:rsidRPr="007924A9" w:rsidRDefault="00430446" w:rsidP="007924A9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8"/>
          <w:szCs w:val="18"/>
        </w:rPr>
      </w:pPr>
    </w:p>
    <w:p w:rsidR="00430446" w:rsidRPr="007924A9" w:rsidRDefault="008D7141" w:rsidP="0043044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924A9">
        <w:rPr>
          <w:b/>
          <w:sz w:val="18"/>
          <w:szCs w:val="18"/>
        </w:rPr>
        <w:t>6</w:t>
      </w:r>
      <w:proofErr w:type="gramStart"/>
      <w:r w:rsidR="00430446" w:rsidRPr="007924A9">
        <w:rPr>
          <w:color w:val="000000"/>
          <w:sz w:val="18"/>
          <w:szCs w:val="18"/>
        </w:rPr>
        <w:t xml:space="preserve"> У</w:t>
      </w:r>
      <w:proofErr w:type="gramEnd"/>
      <w:r w:rsidR="00430446" w:rsidRPr="007924A9">
        <w:rPr>
          <w:color w:val="000000"/>
          <w:sz w:val="18"/>
          <w:szCs w:val="18"/>
        </w:rPr>
        <w:t>кажите термин, о ко</w:t>
      </w:r>
      <w:r w:rsidR="00430446" w:rsidRPr="007924A9">
        <w:rPr>
          <w:color w:val="000000"/>
          <w:sz w:val="18"/>
          <w:szCs w:val="18"/>
        </w:rPr>
        <w:softHyphen/>
        <w:t>то</w:t>
      </w:r>
      <w:r w:rsidR="00430446" w:rsidRPr="007924A9">
        <w:rPr>
          <w:color w:val="000000"/>
          <w:sz w:val="18"/>
          <w:szCs w:val="18"/>
        </w:rPr>
        <w:softHyphen/>
        <w:t>ром идёт речь.</w:t>
      </w:r>
    </w:p>
    <w:p w:rsidR="00430446" w:rsidRPr="007924A9" w:rsidRDefault="009D7ACE" w:rsidP="00430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E70B87" wp14:editId="68B1DB3C">
                <wp:simplePos x="0" y="0"/>
                <wp:positionH relativeFrom="column">
                  <wp:posOffset>5295900</wp:posOffset>
                </wp:positionH>
                <wp:positionV relativeFrom="paragraph">
                  <wp:posOffset>344805</wp:posOffset>
                </wp:positionV>
                <wp:extent cx="3181350" cy="1587500"/>
                <wp:effectExtent l="0" t="0" r="1905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58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CF0" w:rsidRPr="00D40CF0" w:rsidRDefault="00D40CF0" w:rsidP="00D40CF0">
                            <w:pPr>
                              <w:pStyle w:val="leftmargin"/>
                              <w:shd w:val="clear" w:color="auto" w:fill="FFFFFF"/>
                              <w:spacing w:before="0" w:beforeAutospacing="0" w:after="0" w:afterAutospacing="0"/>
                              <w:ind w:firstLine="375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40CF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12. </w:t>
                            </w:r>
                            <w:r w:rsidRPr="00D40CF0">
                              <w:rPr>
                                <w:color w:val="000000"/>
                                <w:sz w:val="16"/>
                                <w:szCs w:val="16"/>
                              </w:rPr>
                              <w:t>Какие суждения о скульптуре, изображённой на фотографии, являются верными? Выберите два суждения из пяти предложенных.</w:t>
                            </w:r>
                          </w:p>
                          <w:p w:rsidR="00D40CF0" w:rsidRPr="00D40CF0" w:rsidRDefault="00D40CF0" w:rsidP="00D40CF0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D40CF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1) скульптура была создана в период после Великой Отечественной войны</w:t>
                            </w:r>
                          </w:p>
                          <w:p w:rsidR="00D40CF0" w:rsidRPr="00D40CF0" w:rsidRDefault="00D40CF0" w:rsidP="00D40CF0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D40CF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2) в настоящее время скульптура находится в г. Санкт-Петербурге</w:t>
                            </w:r>
                          </w:p>
                          <w:p w:rsidR="00D40CF0" w:rsidRPr="00D40CF0" w:rsidRDefault="00D40CF0" w:rsidP="00D40CF0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D40CF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3) на скульптуре показаны орудия труда, изображавшиеся на гербе</w:t>
                            </w:r>
                            <w:r w:rsidRPr="00D40CF0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СССР</w:t>
                            </w:r>
                          </w:p>
                          <w:p w:rsidR="00D40CF0" w:rsidRPr="00D40CF0" w:rsidRDefault="00D40CF0" w:rsidP="00D40CF0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D40CF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4) автором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 xml:space="preserve"> скульптуры является Эйзенштейн</w:t>
                            </w:r>
                          </w:p>
                          <w:p w:rsidR="00D40CF0" w:rsidRPr="00D40CF0" w:rsidRDefault="00D40CF0" w:rsidP="00D40CF0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D40CF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5) скульптура символизировала единство рабочего класса и крестьянства</w:t>
                            </w:r>
                          </w:p>
                          <w:p w:rsidR="00D40CF0" w:rsidRPr="00D40CF0" w:rsidRDefault="00D40CF0" w:rsidP="00D40C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40CF0" w:rsidRPr="00D40CF0" w:rsidRDefault="00D40CF0" w:rsidP="00D40C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417pt;margin-top:27.15pt;width:250.5pt;height:1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" fillcolor="white [3201]" strokecolor="#f79646 [3209]" strokeweight="2pt">
                <v:textbox>
                  <w:txbxContent>
                    <w:p w:rsidR="00D40CF0" w:rsidRPr="00D40CF0" w:rsidRDefault="00D40CF0" w:rsidP="00D40CF0">
                      <w:pPr>
                        <w:pStyle w:val="leftmargin"/>
                        <w:shd w:val="clear" w:color="auto" w:fill="FFFFFF"/>
                        <w:spacing w:before="0" w:beforeAutospacing="0" w:after="0" w:afterAutospacing="0"/>
                        <w:ind w:firstLine="375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D40CF0">
                        <w:rPr>
                          <w:b/>
                          <w:sz w:val="16"/>
                          <w:szCs w:val="16"/>
                        </w:rPr>
                        <w:t xml:space="preserve">12. </w:t>
                      </w:r>
                      <w:r w:rsidRPr="00D40CF0">
                        <w:rPr>
                          <w:color w:val="000000"/>
                          <w:sz w:val="16"/>
                          <w:szCs w:val="16"/>
                        </w:rPr>
                        <w:t>Какие суждения о скульптуре, изображённой на фотографии, являются верными? Выберите два суждения из пяти предложенных.</w:t>
                      </w:r>
                    </w:p>
                    <w:p w:rsidR="00D40CF0" w:rsidRPr="00D40CF0" w:rsidRDefault="00D40CF0" w:rsidP="00D40CF0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ru-RU"/>
                        </w:rPr>
                      </w:pPr>
                      <w:r w:rsidRPr="00D40CF0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>1) скульптура была создана в период после Великой Отечественной войны</w:t>
                      </w:r>
                    </w:p>
                    <w:p w:rsidR="00D40CF0" w:rsidRPr="00D40CF0" w:rsidRDefault="00D40CF0" w:rsidP="00D40CF0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ru-RU"/>
                        </w:rPr>
                      </w:pPr>
                      <w:r w:rsidRPr="00D40CF0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>2) в настоящее время скульптура находится в г. Санкт-Петербурге</w:t>
                      </w:r>
                    </w:p>
                    <w:p w:rsidR="00D40CF0" w:rsidRPr="00D40CF0" w:rsidRDefault="00D40CF0" w:rsidP="00D40CF0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  <w:lang w:eastAsia="ru-RU"/>
                        </w:rPr>
                      </w:pPr>
                      <w:r w:rsidRPr="00D40CF0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>3) на скульптуре показаны орудия труда, изображавшиеся на гербе</w:t>
                      </w:r>
                      <w:r w:rsidRPr="00D40CF0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  <w:lang w:eastAsia="ru-RU"/>
                        </w:rPr>
                        <w:t xml:space="preserve"> СССР</w:t>
                      </w:r>
                    </w:p>
                    <w:p w:rsidR="00D40CF0" w:rsidRPr="00D40CF0" w:rsidRDefault="00D40CF0" w:rsidP="00D40CF0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ru-RU"/>
                        </w:rPr>
                      </w:pPr>
                      <w:r w:rsidRPr="00D40CF0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>4) автором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 xml:space="preserve"> скульптуры является Эйзенштейн</w:t>
                      </w:r>
                    </w:p>
                    <w:p w:rsidR="00D40CF0" w:rsidRPr="00D40CF0" w:rsidRDefault="00D40CF0" w:rsidP="00D40CF0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ru-RU"/>
                        </w:rPr>
                      </w:pPr>
                      <w:r w:rsidRPr="00D40CF0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>5) скульптура символизировала единство рабочего класса и крестьянства</w:t>
                      </w:r>
                    </w:p>
                    <w:p w:rsidR="00D40CF0" w:rsidRPr="00D40CF0" w:rsidRDefault="00D40CF0" w:rsidP="00D40CF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D40CF0" w:rsidRPr="00D40CF0" w:rsidRDefault="00D40CF0" w:rsidP="00D40CF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0446" w:rsidRPr="007924A9">
        <w:rPr>
          <w:color w:val="000000"/>
          <w:sz w:val="18"/>
          <w:szCs w:val="18"/>
        </w:rPr>
        <w:t> Принудительное пе</w:t>
      </w:r>
      <w:r w:rsidR="00430446" w:rsidRPr="007924A9">
        <w:rPr>
          <w:color w:val="000000"/>
          <w:sz w:val="18"/>
          <w:szCs w:val="18"/>
        </w:rPr>
        <w:softHyphen/>
        <w:t>ре</w:t>
      </w:r>
      <w:r w:rsidR="00430446" w:rsidRPr="007924A9">
        <w:rPr>
          <w:color w:val="000000"/>
          <w:sz w:val="18"/>
          <w:szCs w:val="18"/>
        </w:rPr>
        <w:softHyphen/>
        <w:t>се</w:t>
      </w:r>
      <w:r w:rsidR="00430446" w:rsidRPr="007924A9">
        <w:rPr>
          <w:color w:val="000000"/>
          <w:sz w:val="18"/>
          <w:szCs w:val="18"/>
        </w:rPr>
        <w:softHyphen/>
        <w:t>ле</w:t>
      </w:r>
      <w:r w:rsidR="00430446" w:rsidRPr="007924A9">
        <w:rPr>
          <w:color w:val="000000"/>
          <w:sz w:val="18"/>
          <w:szCs w:val="18"/>
        </w:rPr>
        <w:softHyphen/>
        <w:t>ние кре</w:t>
      </w:r>
      <w:r w:rsidR="00430446" w:rsidRPr="007924A9">
        <w:rPr>
          <w:color w:val="000000"/>
          <w:sz w:val="18"/>
          <w:szCs w:val="18"/>
        </w:rPr>
        <w:softHyphen/>
        <w:t>стьян</w:t>
      </w:r>
      <w:r w:rsidR="00430446" w:rsidRPr="007924A9">
        <w:rPr>
          <w:color w:val="000000"/>
          <w:sz w:val="18"/>
          <w:szCs w:val="18"/>
        </w:rPr>
        <w:softHyphen/>
        <w:t>ских семей, име</w:t>
      </w:r>
      <w:r w:rsidR="00430446" w:rsidRPr="007924A9">
        <w:rPr>
          <w:color w:val="000000"/>
          <w:sz w:val="18"/>
          <w:szCs w:val="18"/>
        </w:rPr>
        <w:softHyphen/>
        <w:t>ю</w:t>
      </w:r>
      <w:r w:rsidR="00430446" w:rsidRPr="007924A9">
        <w:rPr>
          <w:color w:val="000000"/>
          <w:sz w:val="18"/>
          <w:szCs w:val="18"/>
        </w:rPr>
        <w:softHyphen/>
        <w:t>щих креп</w:t>
      </w:r>
      <w:r w:rsidR="00430446" w:rsidRPr="007924A9">
        <w:rPr>
          <w:color w:val="000000"/>
          <w:sz w:val="18"/>
          <w:szCs w:val="18"/>
        </w:rPr>
        <w:softHyphen/>
        <w:t>кое хозяйство, объ</w:t>
      </w:r>
      <w:r w:rsidR="00430446" w:rsidRPr="007924A9">
        <w:rPr>
          <w:color w:val="000000"/>
          <w:sz w:val="18"/>
          <w:szCs w:val="18"/>
        </w:rPr>
        <w:softHyphen/>
        <w:t>яв</w:t>
      </w:r>
      <w:r w:rsidR="00430446" w:rsidRPr="007924A9">
        <w:rPr>
          <w:color w:val="000000"/>
          <w:sz w:val="18"/>
          <w:szCs w:val="18"/>
        </w:rPr>
        <w:softHyphen/>
        <w:t>лен</w:t>
      </w:r>
      <w:r w:rsidR="00430446" w:rsidRPr="007924A9">
        <w:rPr>
          <w:color w:val="000000"/>
          <w:sz w:val="18"/>
          <w:szCs w:val="18"/>
        </w:rPr>
        <w:softHyphen/>
        <w:t>ных кулаками, в отдалённые рай</w:t>
      </w:r>
      <w:r w:rsidR="00430446" w:rsidRPr="007924A9">
        <w:rPr>
          <w:color w:val="000000"/>
          <w:sz w:val="18"/>
          <w:szCs w:val="18"/>
        </w:rPr>
        <w:softHyphen/>
        <w:t>о</w:t>
      </w:r>
      <w:r w:rsidR="00430446" w:rsidRPr="007924A9">
        <w:rPr>
          <w:color w:val="000000"/>
          <w:sz w:val="18"/>
          <w:szCs w:val="18"/>
        </w:rPr>
        <w:softHyphen/>
        <w:t>ны СССР с пе</w:t>
      </w:r>
      <w:r w:rsidR="00430446" w:rsidRPr="007924A9">
        <w:rPr>
          <w:color w:val="000000"/>
          <w:sz w:val="18"/>
          <w:szCs w:val="18"/>
        </w:rPr>
        <w:softHyphen/>
        <w:t>ре</w:t>
      </w:r>
      <w:r w:rsidR="00430446" w:rsidRPr="007924A9">
        <w:rPr>
          <w:color w:val="000000"/>
          <w:sz w:val="18"/>
          <w:szCs w:val="18"/>
        </w:rPr>
        <w:softHyphen/>
        <w:t>да</w:t>
      </w:r>
      <w:r w:rsidR="00430446" w:rsidRPr="007924A9">
        <w:rPr>
          <w:color w:val="000000"/>
          <w:sz w:val="18"/>
          <w:szCs w:val="18"/>
        </w:rPr>
        <w:softHyphen/>
        <w:t>чей их хо</w:t>
      </w:r>
      <w:r w:rsidR="00430446" w:rsidRPr="007924A9">
        <w:rPr>
          <w:color w:val="000000"/>
          <w:sz w:val="18"/>
          <w:szCs w:val="18"/>
        </w:rPr>
        <w:softHyphen/>
        <w:t>зяйств со</w:t>
      </w:r>
      <w:r w:rsidR="00430446" w:rsidRPr="007924A9">
        <w:rPr>
          <w:color w:val="000000"/>
          <w:sz w:val="18"/>
          <w:szCs w:val="18"/>
        </w:rPr>
        <w:softHyphen/>
        <w:t>зда</w:t>
      </w:r>
      <w:r w:rsidR="00430446" w:rsidRPr="007924A9">
        <w:rPr>
          <w:color w:val="000000"/>
          <w:sz w:val="18"/>
          <w:szCs w:val="18"/>
        </w:rPr>
        <w:softHyphen/>
        <w:t>ва</w:t>
      </w:r>
      <w:r w:rsidR="00430446" w:rsidRPr="007924A9">
        <w:rPr>
          <w:color w:val="000000"/>
          <w:sz w:val="18"/>
          <w:szCs w:val="18"/>
        </w:rPr>
        <w:softHyphen/>
        <w:t>е</w:t>
      </w:r>
      <w:r w:rsidR="00430446" w:rsidRPr="007924A9">
        <w:rPr>
          <w:color w:val="000000"/>
          <w:sz w:val="18"/>
          <w:szCs w:val="18"/>
        </w:rPr>
        <w:softHyphen/>
        <w:t>мым колхозам, про</w:t>
      </w:r>
      <w:r w:rsidR="00430446" w:rsidRPr="007924A9">
        <w:rPr>
          <w:color w:val="000000"/>
          <w:sz w:val="18"/>
          <w:szCs w:val="18"/>
        </w:rPr>
        <w:softHyphen/>
        <w:t>во</w:t>
      </w:r>
      <w:r w:rsidR="00430446" w:rsidRPr="007924A9">
        <w:rPr>
          <w:color w:val="000000"/>
          <w:sz w:val="18"/>
          <w:szCs w:val="18"/>
        </w:rPr>
        <w:softHyphen/>
        <w:t>див</w:t>
      </w:r>
      <w:r w:rsidR="00430446" w:rsidRPr="007924A9">
        <w:rPr>
          <w:color w:val="000000"/>
          <w:sz w:val="18"/>
          <w:szCs w:val="18"/>
        </w:rPr>
        <w:softHyphen/>
        <w:t>ше</w:t>
      </w:r>
      <w:r w:rsidR="00430446" w:rsidRPr="007924A9">
        <w:rPr>
          <w:color w:val="000000"/>
          <w:sz w:val="18"/>
          <w:szCs w:val="18"/>
        </w:rPr>
        <w:softHyphen/>
        <w:t>е</w:t>
      </w:r>
      <w:r w:rsidR="00430446" w:rsidRPr="007924A9">
        <w:rPr>
          <w:color w:val="000000"/>
          <w:sz w:val="18"/>
          <w:szCs w:val="18"/>
        </w:rPr>
        <w:softHyphen/>
        <w:t>ся в 1929–1933 гг. в рам</w:t>
      </w:r>
      <w:r w:rsidR="00430446" w:rsidRPr="007924A9">
        <w:rPr>
          <w:color w:val="000000"/>
          <w:sz w:val="18"/>
          <w:szCs w:val="18"/>
        </w:rPr>
        <w:softHyphen/>
        <w:t>ках общей по</w:t>
      </w:r>
      <w:r w:rsidR="00430446" w:rsidRPr="007924A9">
        <w:rPr>
          <w:color w:val="000000"/>
          <w:sz w:val="18"/>
          <w:szCs w:val="18"/>
        </w:rPr>
        <w:softHyphen/>
        <w:t>ли</w:t>
      </w:r>
      <w:r w:rsidR="00430446" w:rsidRPr="007924A9">
        <w:rPr>
          <w:color w:val="000000"/>
          <w:sz w:val="18"/>
          <w:szCs w:val="18"/>
        </w:rPr>
        <w:softHyphen/>
        <w:t>ти</w:t>
      </w:r>
      <w:r w:rsidR="00430446" w:rsidRPr="007924A9">
        <w:rPr>
          <w:color w:val="000000"/>
          <w:sz w:val="18"/>
          <w:szCs w:val="18"/>
        </w:rPr>
        <w:softHyphen/>
        <w:t>ки кол</w:t>
      </w:r>
      <w:r w:rsidR="00430446" w:rsidRPr="007924A9">
        <w:rPr>
          <w:color w:val="000000"/>
          <w:sz w:val="18"/>
          <w:szCs w:val="18"/>
        </w:rPr>
        <w:softHyphen/>
        <w:t>лек</w:t>
      </w:r>
      <w:r w:rsidR="00430446" w:rsidRPr="007924A9">
        <w:rPr>
          <w:color w:val="000000"/>
          <w:sz w:val="18"/>
          <w:szCs w:val="18"/>
        </w:rPr>
        <w:softHyphen/>
        <w:t>ти</w:t>
      </w:r>
      <w:r w:rsidR="00430446" w:rsidRPr="007924A9">
        <w:rPr>
          <w:color w:val="000000"/>
          <w:sz w:val="18"/>
          <w:szCs w:val="18"/>
        </w:rPr>
        <w:softHyphen/>
        <w:t>ви</w:t>
      </w:r>
      <w:r w:rsidR="00430446" w:rsidRPr="007924A9">
        <w:rPr>
          <w:color w:val="000000"/>
          <w:sz w:val="18"/>
          <w:szCs w:val="18"/>
        </w:rPr>
        <w:softHyphen/>
        <w:t>за</w:t>
      </w:r>
      <w:r w:rsidR="00430446" w:rsidRPr="007924A9">
        <w:rPr>
          <w:color w:val="000000"/>
          <w:sz w:val="18"/>
          <w:szCs w:val="18"/>
        </w:rPr>
        <w:softHyphen/>
        <w:t>ции и ин</w:t>
      </w:r>
      <w:r w:rsidR="00430446" w:rsidRPr="007924A9">
        <w:rPr>
          <w:color w:val="000000"/>
          <w:sz w:val="18"/>
          <w:szCs w:val="18"/>
        </w:rPr>
        <w:softHyphen/>
        <w:t>ду</w:t>
      </w:r>
      <w:r w:rsidR="00430446" w:rsidRPr="007924A9">
        <w:rPr>
          <w:color w:val="000000"/>
          <w:sz w:val="18"/>
          <w:szCs w:val="18"/>
        </w:rPr>
        <w:softHyphen/>
        <w:t>стри</w:t>
      </w:r>
      <w:r w:rsidR="00430446" w:rsidRPr="007924A9">
        <w:rPr>
          <w:color w:val="000000"/>
          <w:sz w:val="18"/>
          <w:szCs w:val="18"/>
        </w:rPr>
        <w:softHyphen/>
        <w:t>а</w:t>
      </w:r>
      <w:r w:rsidR="00430446" w:rsidRPr="007924A9">
        <w:rPr>
          <w:color w:val="000000"/>
          <w:sz w:val="18"/>
          <w:szCs w:val="18"/>
        </w:rPr>
        <w:softHyphen/>
        <w:t>ли</w:t>
      </w:r>
      <w:r w:rsidR="00430446" w:rsidRPr="007924A9">
        <w:rPr>
          <w:color w:val="000000"/>
          <w:sz w:val="18"/>
          <w:szCs w:val="18"/>
        </w:rPr>
        <w:softHyphen/>
        <w:t>за</w:t>
      </w:r>
      <w:r w:rsidR="00430446" w:rsidRPr="007924A9">
        <w:rPr>
          <w:color w:val="000000"/>
          <w:sz w:val="18"/>
          <w:szCs w:val="18"/>
        </w:rPr>
        <w:softHyphen/>
        <w:t>ции на</w:t>
      </w:r>
      <w:r w:rsidR="00430446" w:rsidRPr="007924A9">
        <w:rPr>
          <w:color w:val="000000"/>
          <w:sz w:val="18"/>
          <w:szCs w:val="18"/>
        </w:rPr>
        <w:softHyphen/>
        <w:t>род</w:t>
      </w:r>
      <w:r w:rsidR="00430446" w:rsidRPr="007924A9">
        <w:rPr>
          <w:color w:val="000000"/>
          <w:sz w:val="18"/>
          <w:szCs w:val="18"/>
        </w:rPr>
        <w:softHyphen/>
        <w:t>но</w:t>
      </w:r>
      <w:r w:rsidR="00430446" w:rsidRPr="007924A9">
        <w:rPr>
          <w:color w:val="000000"/>
          <w:sz w:val="18"/>
          <w:szCs w:val="18"/>
        </w:rPr>
        <w:softHyphen/>
        <w:t>го хо</w:t>
      </w:r>
      <w:r w:rsidR="00430446" w:rsidRPr="007924A9">
        <w:rPr>
          <w:color w:val="000000"/>
          <w:sz w:val="18"/>
          <w:szCs w:val="18"/>
        </w:rPr>
        <w:softHyphen/>
        <w:t>зяй</w:t>
      </w:r>
      <w:r w:rsidR="00430446" w:rsidRPr="007924A9">
        <w:rPr>
          <w:color w:val="000000"/>
          <w:sz w:val="18"/>
          <w:szCs w:val="18"/>
        </w:rPr>
        <w:softHyphen/>
        <w:t>ства СССР.</w:t>
      </w:r>
    </w:p>
    <w:p w:rsidR="00430446" w:rsidRPr="007924A9" w:rsidRDefault="00430446" w:rsidP="00430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924A9">
        <w:rPr>
          <w:color w:val="000000"/>
          <w:sz w:val="18"/>
          <w:szCs w:val="18"/>
        </w:rPr>
        <w:t>_______________________________________________</w:t>
      </w:r>
    </w:p>
    <w:p w:rsidR="007924A9" w:rsidRPr="007924A9" w:rsidRDefault="007924A9" w:rsidP="008D714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430446" w:rsidRPr="007924A9" w:rsidRDefault="008D7141" w:rsidP="0043044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924A9">
        <w:rPr>
          <w:b/>
          <w:sz w:val="18"/>
          <w:szCs w:val="18"/>
        </w:rPr>
        <w:t>7</w:t>
      </w:r>
      <w:r w:rsidR="00430446" w:rsidRPr="007924A9">
        <w:rPr>
          <w:b/>
          <w:sz w:val="18"/>
          <w:szCs w:val="18"/>
        </w:rPr>
        <w:t xml:space="preserve">. </w:t>
      </w:r>
      <w:r w:rsidR="00430446" w:rsidRPr="007924A9">
        <w:rPr>
          <w:color w:val="000000"/>
          <w:sz w:val="18"/>
          <w:szCs w:val="18"/>
        </w:rPr>
        <w:t>Напишите про</w:t>
      </w:r>
      <w:r w:rsidR="00430446" w:rsidRPr="007924A9">
        <w:rPr>
          <w:color w:val="000000"/>
          <w:sz w:val="18"/>
          <w:szCs w:val="18"/>
        </w:rPr>
        <w:softHyphen/>
        <w:t>пу</w:t>
      </w:r>
      <w:r w:rsidR="00430446" w:rsidRPr="007924A9">
        <w:rPr>
          <w:color w:val="000000"/>
          <w:sz w:val="18"/>
          <w:szCs w:val="18"/>
        </w:rPr>
        <w:softHyphen/>
        <w:t>щен</w:t>
      </w:r>
      <w:r w:rsidR="00430446" w:rsidRPr="007924A9">
        <w:rPr>
          <w:color w:val="000000"/>
          <w:sz w:val="18"/>
          <w:szCs w:val="18"/>
        </w:rPr>
        <w:softHyphen/>
        <w:t>ное слово (словосочетание).</w:t>
      </w:r>
    </w:p>
    <w:p w:rsidR="008D7141" w:rsidRPr="007924A9" w:rsidRDefault="00430446" w:rsidP="0043044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7924A9">
        <w:rPr>
          <w:rFonts w:ascii="Times New Roman" w:hAnsi="Times New Roman" w:cs="Times New Roman"/>
          <w:color w:val="000000"/>
          <w:sz w:val="18"/>
          <w:szCs w:val="18"/>
        </w:rPr>
        <w:t>«____________» — един</w:t>
      </w:r>
      <w:r w:rsidRPr="007924A9">
        <w:rPr>
          <w:rFonts w:ascii="Times New Roman" w:hAnsi="Times New Roman" w:cs="Times New Roman"/>
          <w:color w:val="000000"/>
          <w:sz w:val="18"/>
          <w:szCs w:val="18"/>
        </w:rPr>
        <w:softHyphen/>
        <w:t>ствен</w:t>
      </w:r>
      <w:r w:rsidRPr="007924A9">
        <w:rPr>
          <w:rFonts w:ascii="Times New Roman" w:hAnsi="Times New Roman" w:cs="Times New Roman"/>
          <w:color w:val="000000"/>
          <w:sz w:val="18"/>
          <w:szCs w:val="18"/>
        </w:rPr>
        <w:softHyphen/>
        <w:t>ная транс</w:t>
      </w:r>
      <w:r w:rsidRPr="007924A9">
        <w:rPr>
          <w:rFonts w:ascii="Times New Roman" w:hAnsi="Times New Roman" w:cs="Times New Roman"/>
          <w:color w:val="000000"/>
          <w:sz w:val="18"/>
          <w:szCs w:val="18"/>
        </w:rPr>
        <w:softHyphen/>
        <w:t>порт</w:t>
      </w:r>
      <w:r w:rsidRPr="007924A9">
        <w:rPr>
          <w:rFonts w:ascii="Times New Roman" w:hAnsi="Times New Roman" w:cs="Times New Roman"/>
          <w:color w:val="000000"/>
          <w:sz w:val="18"/>
          <w:szCs w:val="18"/>
        </w:rPr>
        <w:softHyphen/>
        <w:t>ная ма</w:t>
      </w:r>
      <w:r w:rsidRPr="007924A9">
        <w:rPr>
          <w:rFonts w:ascii="Times New Roman" w:hAnsi="Times New Roman" w:cs="Times New Roman"/>
          <w:color w:val="000000"/>
          <w:sz w:val="18"/>
          <w:szCs w:val="18"/>
        </w:rPr>
        <w:softHyphen/>
        <w:t>ги</w:t>
      </w:r>
      <w:r w:rsidRPr="007924A9">
        <w:rPr>
          <w:rFonts w:ascii="Times New Roman" w:hAnsi="Times New Roman" w:cs="Times New Roman"/>
          <w:color w:val="000000"/>
          <w:sz w:val="18"/>
          <w:szCs w:val="18"/>
        </w:rPr>
        <w:softHyphen/>
        <w:t>страль через Ла</w:t>
      </w:r>
      <w:r w:rsidRPr="007924A9">
        <w:rPr>
          <w:rFonts w:ascii="Times New Roman" w:hAnsi="Times New Roman" w:cs="Times New Roman"/>
          <w:color w:val="000000"/>
          <w:sz w:val="18"/>
          <w:szCs w:val="18"/>
        </w:rPr>
        <w:softHyphen/>
        <w:t>дож</w:t>
      </w:r>
      <w:r w:rsidRPr="007924A9">
        <w:rPr>
          <w:rFonts w:ascii="Times New Roman" w:hAnsi="Times New Roman" w:cs="Times New Roman"/>
          <w:color w:val="000000"/>
          <w:sz w:val="18"/>
          <w:szCs w:val="18"/>
        </w:rPr>
        <w:softHyphen/>
        <w:t>ское озеро, ко</w:t>
      </w:r>
      <w:r w:rsidRPr="007924A9">
        <w:rPr>
          <w:rFonts w:ascii="Times New Roman" w:hAnsi="Times New Roman" w:cs="Times New Roman"/>
          <w:color w:val="000000"/>
          <w:sz w:val="18"/>
          <w:szCs w:val="18"/>
        </w:rPr>
        <w:softHyphen/>
        <w:t>то</w:t>
      </w:r>
      <w:r w:rsidRPr="007924A9">
        <w:rPr>
          <w:rFonts w:ascii="Times New Roman" w:hAnsi="Times New Roman" w:cs="Times New Roman"/>
          <w:color w:val="000000"/>
          <w:sz w:val="18"/>
          <w:szCs w:val="18"/>
        </w:rPr>
        <w:softHyphen/>
        <w:t>рая свя</w:t>
      </w:r>
      <w:r w:rsidRPr="007924A9">
        <w:rPr>
          <w:rFonts w:ascii="Times New Roman" w:hAnsi="Times New Roman" w:cs="Times New Roman"/>
          <w:color w:val="000000"/>
          <w:sz w:val="18"/>
          <w:szCs w:val="18"/>
        </w:rPr>
        <w:softHyphen/>
        <w:t>зы</w:t>
      </w:r>
      <w:r w:rsidRPr="007924A9">
        <w:rPr>
          <w:rFonts w:ascii="Times New Roman" w:hAnsi="Times New Roman" w:cs="Times New Roman"/>
          <w:color w:val="000000"/>
          <w:sz w:val="18"/>
          <w:szCs w:val="18"/>
        </w:rPr>
        <w:softHyphen/>
        <w:t>ва</w:t>
      </w:r>
      <w:r w:rsidRPr="007924A9">
        <w:rPr>
          <w:rFonts w:ascii="Times New Roman" w:hAnsi="Times New Roman" w:cs="Times New Roman"/>
          <w:color w:val="000000"/>
          <w:sz w:val="18"/>
          <w:szCs w:val="18"/>
        </w:rPr>
        <w:softHyphen/>
        <w:t>ла в 1941–1943 гг. бло</w:t>
      </w:r>
      <w:r w:rsidRPr="007924A9">
        <w:rPr>
          <w:rFonts w:ascii="Times New Roman" w:hAnsi="Times New Roman" w:cs="Times New Roman"/>
          <w:color w:val="000000"/>
          <w:sz w:val="18"/>
          <w:szCs w:val="18"/>
        </w:rPr>
        <w:softHyphen/>
        <w:t>кад</w:t>
      </w:r>
      <w:r w:rsidRPr="007924A9">
        <w:rPr>
          <w:rFonts w:ascii="Times New Roman" w:hAnsi="Times New Roman" w:cs="Times New Roman"/>
          <w:color w:val="000000"/>
          <w:sz w:val="18"/>
          <w:szCs w:val="18"/>
        </w:rPr>
        <w:softHyphen/>
        <w:t>ный Ле</w:t>
      </w:r>
      <w:r w:rsidRPr="007924A9">
        <w:rPr>
          <w:rFonts w:ascii="Times New Roman" w:hAnsi="Times New Roman" w:cs="Times New Roman"/>
          <w:color w:val="000000"/>
          <w:sz w:val="18"/>
          <w:szCs w:val="18"/>
        </w:rPr>
        <w:softHyphen/>
        <w:t>нин</w:t>
      </w:r>
      <w:r w:rsidRPr="007924A9">
        <w:rPr>
          <w:rFonts w:ascii="Times New Roman" w:hAnsi="Times New Roman" w:cs="Times New Roman"/>
          <w:color w:val="000000"/>
          <w:sz w:val="18"/>
          <w:szCs w:val="18"/>
        </w:rPr>
        <w:softHyphen/>
        <w:t>град с осталь</w:t>
      </w:r>
      <w:r w:rsidRPr="007924A9">
        <w:rPr>
          <w:rFonts w:ascii="Times New Roman" w:hAnsi="Times New Roman" w:cs="Times New Roman"/>
          <w:color w:val="000000"/>
          <w:sz w:val="18"/>
          <w:szCs w:val="18"/>
        </w:rPr>
        <w:softHyphen/>
        <w:t>ной страной</w:t>
      </w:r>
    </w:p>
    <w:p w:rsidR="00430446" w:rsidRPr="007924A9" w:rsidRDefault="00430446" w:rsidP="00430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30446" w:rsidRPr="00D40CF0" w:rsidRDefault="008D7141" w:rsidP="0079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924A9">
        <w:rPr>
          <w:rFonts w:ascii="Times New Roman" w:hAnsi="Times New Roman" w:cs="Times New Roman"/>
          <w:b/>
          <w:sz w:val="18"/>
          <w:szCs w:val="18"/>
        </w:rPr>
        <w:lastRenderedPageBreak/>
        <w:t>8</w:t>
      </w:r>
      <w:proofErr w:type="gramStart"/>
      <w:r w:rsidR="00430446" w:rsidRPr="007924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430446" w:rsidRPr="00D40C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</w:t>
      </w:r>
      <w:proofErr w:type="gramEnd"/>
      <w:r w:rsidR="00430446" w:rsidRPr="00D40C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становите соответствие между описанием, характерными чертами, особенностями событий Великой Отечественной войны 1941−1945 гг. и названиями событий</w:t>
      </w:r>
    </w:p>
    <w:tbl>
      <w:tblPr>
        <w:tblpPr w:leftFromText="180" w:rightFromText="180" w:vertAnchor="text" w:horzAnchor="page" w:tblpX="8523" w:tblpY="98"/>
        <w:tblW w:w="80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6"/>
        <w:gridCol w:w="141"/>
        <w:gridCol w:w="1738"/>
      </w:tblGrid>
      <w:tr w:rsidR="00430446" w:rsidRPr="00D40CF0" w:rsidTr="007924A9">
        <w:trPr>
          <w:trHeight w:val="189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0446" w:rsidRPr="00D40CF0" w:rsidRDefault="00430446" w:rsidP="0079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C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ОПИСАНИЕ, ХАРАКТЕРНЫЕ ЧЕРТЫ, ОСОБЕННОСТИ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0446" w:rsidRPr="00D40CF0" w:rsidRDefault="00430446" w:rsidP="0079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C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0446" w:rsidRPr="00D40CF0" w:rsidRDefault="00430446" w:rsidP="0079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C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СОБЫТИЯ</w:t>
            </w:r>
          </w:p>
        </w:tc>
      </w:tr>
      <w:tr w:rsidR="00430446" w:rsidRPr="00D40CF0" w:rsidTr="007924A9">
        <w:trPr>
          <w:trHeight w:val="1999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446" w:rsidRPr="00D40CF0" w:rsidRDefault="00430446" w:rsidP="007924A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C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A) крупнейшее в истории войны танковое сражение, переход стратегической инициативы к Красной армии</w:t>
            </w:r>
          </w:p>
          <w:p w:rsidR="00430446" w:rsidRPr="00D40CF0" w:rsidRDefault="00430446" w:rsidP="007924A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C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Б) окружение и ликвидация крупной группировки противника под командованием генерал-фельдмаршала Ф. Паулюса</w:t>
            </w:r>
          </w:p>
          <w:p w:rsidR="00430446" w:rsidRPr="00D40CF0" w:rsidRDefault="00430446" w:rsidP="007924A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C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B) первое крупное поражение немецкой армии во Второй мировой войне, в результате советского контрнаступления враг был отброшен более чем на 100 км</w:t>
            </w:r>
          </w:p>
          <w:p w:rsidR="00430446" w:rsidRPr="00D40CF0" w:rsidRDefault="00430446" w:rsidP="006F71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C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Г) задержка наступления немецких войск на два месяца, немцы впервые были вынуждены временно перейти к обороне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0446" w:rsidRPr="00D40CF0" w:rsidRDefault="00430446" w:rsidP="0079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C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446" w:rsidRPr="00D40CF0" w:rsidRDefault="00430446" w:rsidP="0079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C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1)Сталинградская битва</w:t>
            </w:r>
          </w:p>
          <w:p w:rsidR="00430446" w:rsidRPr="00D40CF0" w:rsidRDefault="00430446" w:rsidP="0079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C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Курская битва</w:t>
            </w:r>
          </w:p>
          <w:p w:rsidR="00430446" w:rsidRPr="00D40CF0" w:rsidRDefault="00430446" w:rsidP="0079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C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 Смоленское сражение</w:t>
            </w:r>
          </w:p>
          <w:p w:rsidR="00430446" w:rsidRPr="00D40CF0" w:rsidRDefault="00430446" w:rsidP="0079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C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4) Московская битва</w:t>
            </w:r>
          </w:p>
          <w:p w:rsidR="00430446" w:rsidRPr="00D40CF0" w:rsidRDefault="00430446" w:rsidP="0079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C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5) операция «Багратион»</w:t>
            </w:r>
          </w:p>
          <w:p w:rsidR="00430446" w:rsidRPr="00D40CF0" w:rsidRDefault="00430446" w:rsidP="007924A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924A9" w:rsidRPr="007924A9" w:rsidRDefault="008D7141" w:rsidP="0079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924A9">
        <w:rPr>
          <w:rFonts w:ascii="Times New Roman" w:hAnsi="Times New Roman" w:cs="Times New Roman"/>
          <w:b/>
          <w:sz w:val="18"/>
          <w:szCs w:val="18"/>
        </w:rPr>
        <w:t>9</w:t>
      </w:r>
      <w:proofErr w:type="gramStart"/>
      <w:r w:rsidR="007924A9" w:rsidRPr="007924A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З</w:t>
      </w:r>
      <w:proofErr w:type="gramEnd"/>
      <w:r w:rsidR="007924A9" w:rsidRPr="007924A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аполните про</w:t>
      </w:r>
      <w:r w:rsidR="007924A9" w:rsidRPr="007924A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softHyphen/>
        <w:t>пус</w:t>
      </w:r>
      <w:r w:rsidR="007924A9" w:rsidRPr="007924A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softHyphen/>
        <w:t>ки в дан</w:t>
      </w:r>
      <w:r w:rsidR="007924A9" w:rsidRPr="007924A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softHyphen/>
        <w:t>ных предложениях, ис</w:t>
      </w:r>
      <w:r w:rsidR="007924A9" w:rsidRPr="007924A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softHyphen/>
        <w:t>поль</w:t>
      </w:r>
      <w:r w:rsidR="007924A9" w:rsidRPr="007924A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softHyphen/>
        <w:t>зуя приведённый ниже спи</w:t>
      </w:r>
      <w:r w:rsidR="007924A9" w:rsidRPr="007924A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softHyphen/>
        <w:t>сок про</w:t>
      </w:r>
      <w:r w:rsidR="007924A9" w:rsidRPr="007924A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softHyphen/>
        <w:t>пу</w:t>
      </w:r>
      <w:r w:rsidR="007924A9" w:rsidRPr="007924A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softHyphen/>
        <w:t>щен</w:t>
      </w:r>
      <w:r w:rsidR="007924A9" w:rsidRPr="007924A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softHyphen/>
        <w:t>ных элементов: для каж</w:t>
      </w:r>
      <w:r w:rsidR="007924A9" w:rsidRPr="007924A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softHyphen/>
        <w:t>до</w:t>
      </w:r>
      <w:r w:rsidR="007924A9" w:rsidRPr="007924A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softHyphen/>
        <w:t>го предложения</w:t>
      </w:r>
      <w:r w:rsidR="007924A9" w:rsidRPr="007924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обо</w:t>
      </w:r>
      <w:r w:rsidR="007924A9" w:rsidRPr="007924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зна</w:t>
      </w:r>
      <w:r w:rsidR="007924A9" w:rsidRPr="007924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чен</w:t>
      </w:r>
      <w:r w:rsidR="007924A9" w:rsidRPr="007924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</w:t>
      </w:r>
      <w:r w:rsidR="007924A9" w:rsidRPr="007924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го бук</w:t>
      </w:r>
      <w:r w:rsidR="007924A9" w:rsidRPr="007924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вой и со</w:t>
      </w:r>
      <w:r w:rsidR="007924A9" w:rsidRPr="007924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дер</w:t>
      </w:r>
      <w:r w:rsidR="007924A9" w:rsidRPr="007924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жа</w:t>
      </w:r>
      <w:r w:rsidR="007924A9" w:rsidRPr="007924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ще</w:t>
      </w:r>
      <w:r w:rsidR="007924A9" w:rsidRPr="007924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го пропуск, вы</w:t>
      </w:r>
      <w:r w:rsidR="007924A9" w:rsidRPr="007924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бе</w:t>
      </w:r>
      <w:r w:rsidR="007924A9" w:rsidRPr="007924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ри</w:t>
      </w:r>
      <w:r w:rsidR="007924A9" w:rsidRPr="007924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те номер нуж</w:t>
      </w:r>
      <w:r w:rsidR="007924A9" w:rsidRPr="007924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но</w:t>
      </w:r>
      <w:r w:rsidR="007924A9" w:rsidRPr="007924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го элемента.</w:t>
      </w:r>
    </w:p>
    <w:p w:rsidR="007924A9" w:rsidRPr="00456855" w:rsidRDefault="007924A9" w:rsidP="007924A9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А) ____________ — </w:t>
      </w:r>
      <w:bookmarkStart w:id="0" w:name="_GoBack"/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вая женщина, Герой Со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вет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ско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го Союза, партизанка, на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граж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ден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ная посмертно, за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му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чен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ная и каз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нен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ная фа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ши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ста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ми в но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яб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ре 1941 г. в де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рев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не Петрищево</w:t>
      </w:r>
      <w:bookmarkEnd w:id="0"/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7924A9" w:rsidRPr="00456855" w:rsidRDefault="007924A9" w:rsidP="007924A9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Б) Летом 1942 г. не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мец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кая армия Па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у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лю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са на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нес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ла удар по го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ро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ду ____________.</w:t>
      </w:r>
    </w:p>
    <w:p w:rsidR="007924A9" w:rsidRPr="00456855" w:rsidRDefault="007924A9" w:rsidP="0079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В)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«зимняя война» с Финляндией  началась</w:t>
      </w:r>
      <w:r w:rsidRPr="004568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____________. </w:t>
      </w:r>
    </w:p>
    <w:p w:rsidR="009D7ACE" w:rsidRDefault="009D7ACE" w:rsidP="00D40CF0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3360" behindDoc="0" locked="0" layoutInCell="1" allowOverlap="1" wp14:anchorId="0A34788C" wp14:editId="1A014DFB">
            <wp:simplePos x="0" y="0"/>
            <wp:positionH relativeFrom="margin">
              <wp:posOffset>5248275</wp:posOffset>
            </wp:positionH>
            <wp:positionV relativeFrom="margin">
              <wp:posOffset>2837815</wp:posOffset>
            </wp:positionV>
            <wp:extent cx="2150110" cy="2752725"/>
            <wp:effectExtent l="0" t="0" r="2540" b="9525"/>
            <wp:wrapSquare wrapText="bothSides"/>
            <wp:docPr id="1" name="Рисунок 1" descr="C:\Users\Acer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4A9" w:rsidRPr="004568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Пропущенные элементы:</w:t>
      </w:r>
    </w:p>
    <w:p w:rsidR="007924A9" w:rsidRPr="00D40CF0" w:rsidRDefault="00D40CF0" w:rsidP="00D40CF0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r w:rsidR="007924A9" w:rsidRPr="00D40CF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1) 1941 г.    2) 1939 г.  3) Вера Волошина  4) Зоя Космодемьянская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</w:t>
      </w:r>
      <w:r w:rsidR="007924A9" w:rsidRPr="00D40CF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5) Киев     6) Ста</w:t>
      </w:r>
      <w:r w:rsidR="007924A9" w:rsidRPr="00D40CF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softHyphen/>
        <w:t>лин</w:t>
      </w:r>
      <w:r w:rsidR="007924A9" w:rsidRPr="00D40CF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softHyphen/>
        <w:t>град 7)1943</w:t>
      </w:r>
    </w:p>
    <w:p w:rsidR="00D40CF0" w:rsidRPr="00456855" w:rsidRDefault="00D40CF0" w:rsidP="007924A9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</w:p>
    <w:p w:rsidR="008D7141" w:rsidRDefault="009D7ACE" w:rsidP="008D714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955B9" wp14:editId="49FA753F">
                <wp:simplePos x="0" y="0"/>
                <wp:positionH relativeFrom="column">
                  <wp:posOffset>-114300</wp:posOffset>
                </wp:positionH>
                <wp:positionV relativeFrom="paragraph">
                  <wp:posOffset>33655</wp:posOffset>
                </wp:positionV>
                <wp:extent cx="2409825" cy="1122680"/>
                <wp:effectExtent l="0" t="0" r="28575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122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CF0" w:rsidRPr="00D40CF0" w:rsidRDefault="00D40CF0" w:rsidP="00D40C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40CF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proofErr w:type="gramStart"/>
                            <w:r w:rsidRPr="00D40C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Н</w:t>
                            </w:r>
                            <w:proofErr w:type="gramEnd"/>
                            <w:r w:rsidRPr="00D40C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апишите название города, обозначенного на схеме цифрой «4».</w:t>
                            </w:r>
                          </w:p>
                          <w:p w:rsidR="00D40CF0" w:rsidRPr="00D40CF0" w:rsidRDefault="00D40CF0" w:rsidP="00D40C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40CF0" w:rsidRPr="00D40CF0" w:rsidRDefault="00D40CF0" w:rsidP="00D40C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40CF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proofErr w:type="gramStart"/>
                            <w:r w:rsidRPr="00D40CF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0C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Н</w:t>
                            </w:r>
                            <w:proofErr w:type="gramEnd"/>
                            <w:r w:rsidRPr="00D40C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апишите название военного плана, изображённого на карте</w:t>
                            </w:r>
                          </w:p>
                          <w:p w:rsidR="00D40CF0" w:rsidRPr="00D40CF0" w:rsidRDefault="00D40CF0" w:rsidP="00D40C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-9pt;margin-top:2.65pt;width:189.75pt;height:8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" fillcolor="white [3201]" strokecolor="#f79646 [3209]" strokeweight="2pt">
                <v:textbox>
                  <w:txbxContent>
                    <w:p w:rsidR="00D40CF0" w:rsidRPr="00D40CF0" w:rsidRDefault="00D40CF0" w:rsidP="00D40CF0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40CF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10</w:t>
                      </w:r>
                      <w:proofErr w:type="gramStart"/>
                      <w:r w:rsidRPr="00D40C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Н</w:t>
                      </w:r>
                      <w:proofErr w:type="gramEnd"/>
                      <w:r w:rsidRPr="00D40C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апишите название города, обозначенного на схеме цифрой «4».</w:t>
                      </w:r>
                    </w:p>
                    <w:p w:rsidR="00D40CF0" w:rsidRPr="00D40CF0" w:rsidRDefault="00D40CF0" w:rsidP="00D40CF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D40CF0" w:rsidRPr="00D40CF0" w:rsidRDefault="00D40CF0" w:rsidP="00D40CF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40CF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11</w:t>
                      </w:r>
                      <w:proofErr w:type="gramStart"/>
                      <w:r w:rsidRPr="00D40CF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40C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Н</w:t>
                      </w:r>
                      <w:proofErr w:type="gramEnd"/>
                      <w:r w:rsidRPr="00D40C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апишите название военного плана, изображённого на карте</w:t>
                      </w:r>
                    </w:p>
                    <w:p w:rsidR="00D40CF0" w:rsidRPr="00D40CF0" w:rsidRDefault="00D40CF0" w:rsidP="00D40CF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0CF0" w:rsidRPr="007924A9" w:rsidRDefault="00D40CF0" w:rsidP="00D40CF0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sectPr w:rsidR="00D40CF0" w:rsidRPr="007924A9" w:rsidSect="00E8404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116AB"/>
    <w:multiLevelType w:val="hybridMultilevel"/>
    <w:tmpl w:val="B5EA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C5"/>
    <w:rsid w:val="000017DA"/>
    <w:rsid w:val="00016969"/>
    <w:rsid w:val="00020D39"/>
    <w:rsid w:val="000215D3"/>
    <w:rsid w:val="00025158"/>
    <w:rsid w:val="00030CD8"/>
    <w:rsid w:val="00035CC9"/>
    <w:rsid w:val="00036FE7"/>
    <w:rsid w:val="00071BAA"/>
    <w:rsid w:val="000742E0"/>
    <w:rsid w:val="00093BAA"/>
    <w:rsid w:val="00097802"/>
    <w:rsid w:val="000A1399"/>
    <w:rsid w:val="000D4646"/>
    <w:rsid w:val="000D6E22"/>
    <w:rsid w:val="000E14E7"/>
    <w:rsid w:val="000E1F69"/>
    <w:rsid w:val="000E1F75"/>
    <w:rsid w:val="000E6734"/>
    <w:rsid w:val="000F0226"/>
    <w:rsid w:val="00102D0D"/>
    <w:rsid w:val="00105FFE"/>
    <w:rsid w:val="001076B4"/>
    <w:rsid w:val="00111866"/>
    <w:rsid w:val="00125077"/>
    <w:rsid w:val="00132BA9"/>
    <w:rsid w:val="0013382B"/>
    <w:rsid w:val="001338C4"/>
    <w:rsid w:val="00135127"/>
    <w:rsid w:val="0013622E"/>
    <w:rsid w:val="00140A2B"/>
    <w:rsid w:val="001459CB"/>
    <w:rsid w:val="001478B0"/>
    <w:rsid w:val="00165DFA"/>
    <w:rsid w:val="00167E80"/>
    <w:rsid w:val="00170937"/>
    <w:rsid w:val="00171B8D"/>
    <w:rsid w:val="00173E5B"/>
    <w:rsid w:val="00180976"/>
    <w:rsid w:val="001904F2"/>
    <w:rsid w:val="0019318E"/>
    <w:rsid w:val="001A2AB2"/>
    <w:rsid w:val="001A38F7"/>
    <w:rsid w:val="001A3B3E"/>
    <w:rsid w:val="001A6B1B"/>
    <w:rsid w:val="001A7651"/>
    <w:rsid w:val="001B3DBA"/>
    <w:rsid w:val="001C559C"/>
    <w:rsid w:val="001C72F8"/>
    <w:rsid w:val="001D243F"/>
    <w:rsid w:val="001D4531"/>
    <w:rsid w:val="001E216E"/>
    <w:rsid w:val="001E2F30"/>
    <w:rsid w:val="001F0240"/>
    <w:rsid w:val="001F1EE3"/>
    <w:rsid w:val="001F51B8"/>
    <w:rsid w:val="001F6EA4"/>
    <w:rsid w:val="00204AFB"/>
    <w:rsid w:val="00224967"/>
    <w:rsid w:val="002264F8"/>
    <w:rsid w:val="00227D48"/>
    <w:rsid w:val="00231181"/>
    <w:rsid w:val="0023279D"/>
    <w:rsid w:val="00233E89"/>
    <w:rsid w:val="00237DB1"/>
    <w:rsid w:val="00240243"/>
    <w:rsid w:val="002571EE"/>
    <w:rsid w:val="0027207C"/>
    <w:rsid w:val="00290414"/>
    <w:rsid w:val="002A4E11"/>
    <w:rsid w:val="002A701F"/>
    <w:rsid w:val="002B0338"/>
    <w:rsid w:val="002B1FB9"/>
    <w:rsid w:val="002C76AB"/>
    <w:rsid w:val="002D1F3B"/>
    <w:rsid w:val="002D7E2C"/>
    <w:rsid w:val="002E482F"/>
    <w:rsid w:val="002F1D88"/>
    <w:rsid w:val="003062CC"/>
    <w:rsid w:val="0031261B"/>
    <w:rsid w:val="0031680B"/>
    <w:rsid w:val="00337366"/>
    <w:rsid w:val="0034052C"/>
    <w:rsid w:val="003424A3"/>
    <w:rsid w:val="0035318E"/>
    <w:rsid w:val="003737BA"/>
    <w:rsid w:val="00381AE8"/>
    <w:rsid w:val="0038787E"/>
    <w:rsid w:val="00396C19"/>
    <w:rsid w:val="003B2880"/>
    <w:rsid w:val="003D3610"/>
    <w:rsid w:val="003D40B2"/>
    <w:rsid w:val="003E0546"/>
    <w:rsid w:val="003E31F8"/>
    <w:rsid w:val="003F08C3"/>
    <w:rsid w:val="003F2E34"/>
    <w:rsid w:val="003F534F"/>
    <w:rsid w:val="003F70C1"/>
    <w:rsid w:val="00400319"/>
    <w:rsid w:val="004057C8"/>
    <w:rsid w:val="00406209"/>
    <w:rsid w:val="0040784D"/>
    <w:rsid w:val="00410835"/>
    <w:rsid w:val="00413196"/>
    <w:rsid w:val="004209F1"/>
    <w:rsid w:val="00423D1D"/>
    <w:rsid w:val="00424BD1"/>
    <w:rsid w:val="00430446"/>
    <w:rsid w:val="00432FEF"/>
    <w:rsid w:val="00444E39"/>
    <w:rsid w:val="00455F95"/>
    <w:rsid w:val="00462B86"/>
    <w:rsid w:val="0047106A"/>
    <w:rsid w:val="004729A7"/>
    <w:rsid w:val="004755E6"/>
    <w:rsid w:val="0048428B"/>
    <w:rsid w:val="00490AEA"/>
    <w:rsid w:val="00490BE2"/>
    <w:rsid w:val="00490DC3"/>
    <w:rsid w:val="004A4D92"/>
    <w:rsid w:val="004C03DA"/>
    <w:rsid w:val="004C2D22"/>
    <w:rsid w:val="004C2D40"/>
    <w:rsid w:val="004C421A"/>
    <w:rsid w:val="004D36A3"/>
    <w:rsid w:val="004D7039"/>
    <w:rsid w:val="004E10B0"/>
    <w:rsid w:val="004E2F38"/>
    <w:rsid w:val="004F4D9D"/>
    <w:rsid w:val="004F5E25"/>
    <w:rsid w:val="004F7F28"/>
    <w:rsid w:val="005001B5"/>
    <w:rsid w:val="0050597A"/>
    <w:rsid w:val="00506610"/>
    <w:rsid w:val="00513235"/>
    <w:rsid w:val="00515EAA"/>
    <w:rsid w:val="00516D0C"/>
    <w:rsid w:val="0052129A"/>
    <w:rsid w:val="00521D72"/>
    <w:rsid w:val="00531327"/>
    <w:rsid w:val="00541C84"/>
    <w:rsid w:val="00551ABD"/>
    <w:rsid w:val="00553F5C"/>
    <w:rsid w:val="00557287"/>
    <w:rsid w:val="0058386F"/>
    <w:rsid w:val="005902BE"/>
    <w:rsid w:val="00593483"/>
    <w:rsid w:val="00594C51"/>
    <w:rsid w:val="005A0B2D"/>
    <w:rsid w:val="005A583E"/>
    <w:rsid w:val="005B6B97"/>
    <w:rsid w:val="005D446A"/>
    <w:rsid w:val="005D57B5"/>
    <w:rsid w:val="005E013B"/>
    <w:rsid w:val="005E02F2"/>
    <w:rsid w:val="005E3CE7"/>
    <w:rsid w:val="005F5374"/>
    <w:rsid w:val="00602107"/>
    <w:rsid w:val="006042C7"/>
    <w:rsid w:val="00604DEB"/>
    <w:rsid w:val="00613026"/>
    <w:rsid w:val="00614FF8"/>
    <w:rsid w:val="00615BF9"/>
    <w:rsid w:val="006249BE"/>
    <w:rsid w:val="00626283"/>
    <w:rsid w:val="0063285E"/>
    <w:rsid w:val="00642543"/>
    <w:rsid w:val="00661DFE"/>
    <w:rsid w:val="0066764E"/>
    <w:rsid w:val="006743B0"/>
    <w:rsid w:val="00677A50"/>
    <w:rsid w:val="006830D1"/>
    <w:rsid w:val="00685413"/>
    <w:rsid w:val="006A054B"/>
    <w:rsid w:val="006A1C12"/>
    <w:rsid w:val="006A1F92"/>
    <w:rsid w:val="006B0EAE"/>
    <w:rsid w:val="006B4EDA"/>
    <w:rsid w:val="006C219F"/>
    <w:rsid w:val="006C3A86"/>
    <w:rsid w:val="006C79B1"/>
    <w:rsid w:val="006D60B2"/>
    <w:rsid w:val="006D77CF"/>
    <w:rsid w:val="006D7A74"/>
    <w:rsid w:val="006F7135"/>
    <w:rsid w:val="00700A2B"/>
    <w:rsid w:val="0071442D"/>
    <w:rsid w:val="00726047"/>
    <w:rsid w:val="00750574"/>
    <w:rsid w:val="00753721"/>
    <w:rsid w:val="00753D75"/>
    <w:rsid w:val="007578C5"/>
    <w:rsid w:val="007614E1"/>
    <w:rsid w:val="00764CE6"/>
    <w:rsid w:val="00774BBF"/>
    <w:rsid w:val="0079189B"/>
    <w:rsid w:val="007924A9"/>
    <w:rsid w:val="007946B6"/>
    <w:rsid w:val="007977A4"/>
    <w:rsid w:val="007A511D"/>
    <w:rsid w:val="007B621A"/>
    <w:rsid w:val="007B6333"/>
    <w:rsid w:val="007D5995"/>
    <w:rsid w:val="007F2367"/>
    <w:rsid w:val="008232AA"/>
    <w:rsid w:val="00841587"/>
    <w:rsid w:val="00847AC4"/>
    <w:rsid w:val="00862903"/>
    <w:rsid w:val="008707C2"/>
    <w:rsid w:val="008739F9"/>
    <w:rsid w:val="00890641"/>
    <w:rsid w:val="008A2384"/>
    <w:rsid w:val="008A34A0"/>
    <w:rsid w:val="008A36B8"/>
    <w:rsid w:val="008A5207"/>
    <w:rsid w:val="008A56C5"/>
    <w:rsid w:val="008B5F87"/>
    <w:rsid w:val="008B6DA5"/>
    <w:rsid w:val="008C4E75"/>
    <w:rsid w:val="008D7141"/>
    <w:rsid w:val="008F3D55"/>
    <w:rsid w:val="009065A1"/>
    <w:rsid w:val="00910C66"/>
    <w:rsid w:val="00934E14"/>
    <w:rsid w:val="009367CA"/>
    <w:rsid w:val="00936DD0"/>
    <w:rsid w:val="00940295"/>
    <w:rsid w:val="00942D11"/>
    <w:rsid w:val="00955331"/>
    <w:rsid w:val="009569B3"/>
    <w:rsid w:val="00976D3E"/>
    <w:rsid w:val="0098550E"/>
    <w:rsid w:val="0098768C"/>
    <w:rsid w:val="009A182B"/>
    <w:rsid w:val="009A74DD"/>
    <w:rsid w:val="009A783B"/>
    <w:rsid w:val="009C0C41"/>
    <w:rsid w:val="009C1259"/>
    <w:rsid w:val="009C25D9"/>
    <w:rsid w:val="009D0835"/>
    <w:rsid w:val="009D4101"/>
    <w:rsid w:val="009D7ACE"/>
    <w:rsid w:val="009E0736"/>
    <w:rsid w:val="009F0B80"/>
    <w:rsid w:val="009F214F"/>
    <w:rsid w:val="009F5929"/>
    <w:rsid w:val="00A05908"/>
    <w:rsid w:val="00A07C8D"/>
    <w:rsid w:val="00A14604"/>
    <w:rsid w:val="00A233A5"/>
    <w:rsid w:val="00A24AA8"/>
    <w:rsid w:val="00A27226"/>
    <w:rsid w:val="00A3117E"/>
    <w:rsid w:val="00A347F5"/>
    <w:rsid w:val="00A34B1C"/>
    <w:rsid w:val="00A35DF0"/>
    <w:rsid w:val="00A4036E"/>
    <w:rsid w:val="00A44370"/>
    <w:rsid w:val="00A44848"/>
    <w:rsid w:val="00A7275B"/>
    <w:rsid w:val="00A77C17"/>
    <w:rsid w:val="00A80282"/>
    <w:rsid w:val="00A949BC"/>
    <w:rsid w:val="00AA31F8"/>
    <w:rsid w:val="00AA7BA6"/>
    <w:rsid w:val="00AB1F1C"/>
    <w:rsid w:val="00AB583A"/>
    <w:rsid w:val="00AB75DB"/>
    <w:rsid w:val="00AC7964"/>
    <w:rsid w:val="00AD3393"/>
    <w:rsid w:val="00AD5919"/>
    <w:rsid w:val="00AD6B9E"/>
    <w:rsid w:val="00AE03D5"/>
    <w:rsid w:val="00AE27E3"/>
    <w:rsid w:val="00AE4E71"/>
    <w:rsid w:val="00AF41C6"/>
    <w:rsid w:val="00B01013"/>
    <w:rsid w:val="00B02DD7"/>
    <w:rsid w:val="00B02F31"/>
    <w:rsid w:val="00B44B87"/>
    <w:rsid w:val="00B459FD"/>
    <w:rsid w:val="00B549C6"/>
    <w:rsid w:val="00B57115"/>
    <w:rsid w:val="00B653B9"/>
    <w:rsid w:val="00B66C5D"/>
    <w:rsid w:val="00B733A7"/>
    <w:rsid w:val="00B95F0F"/>
    <w:rsid w:val="00BA1DD3"/>
    <w:rsid w:val="00BA1ECE"/>
    <w:rsid w:val="00BB0CA8"/>
    <w:rsid w:val="00BB6AE3"/>
    <w:rsid w:val="00BC4945"/>
    <w:rsid w:val="00BC770A"/>
    <w:rsid w:val="00BD2336"/>
    <w:rsid w:val="00BD708A"/>
    <w:rsid w:val="00BE493B"/>
    <w:rsid w:val="00C029D6"/>
    <w:rsid w:val="00C0755E"/>
    <w:rsid w:val="00C10649"/>
    <w:rsid w:val="00C14C1C"/>
    <w:rsid w:val="00C27BE1"/>
    <w:rsid w:val="00C3182A"/>
    <w:rsid w:val="00C40505"/>
    <w:rsid w:val="00C41158"/>
    <w:rsid w:val="00C44CC8"/>
    <w:rsid w:val="00C47016"/>
    <w:rsid w:val="00C53391"/>
    <w:rsid w:val="00C65290"/>
    <w:rsid w:val="00C731F0"/>
    <w:rsid w:val="00C81442"/>
    <w:rsid w:val="00C871B7"/>
    <w:rsid w:val="00C90542"/>
    <w:rsid w:val="00CA1A84"/>
    <w:rsid w:val="00CA1F45"/>
    <w:rsid w:val="00CA236C"/>
    <w:rsid w:val="00CC19BF"/>
    <w:rsid w:val="00CC3F70"/>
    <w:rsid w:val="00CC5FE3"/>
    <w:rsid w:val="00CF0860"/>
    <w:rsid w:val="00CF789E"/>
    <w:rsid w:val="00D0740D"/>
    <w:rsid w:val="00D11A90"/>
    <w:rsid w:val="00D13C09"/>
    <w:rsid w:val="00D1457B"/>
    <w:rsid w:val="00D15E1D"/>
    <w:rsid w:val="00D22C78"/>
    <w:rsid w:val="00D22FAD"/>
    <w:rsid w:val="00D24998"/>
    <w:rsid w:val="00D3131E"/>
    <w:rsid w:val="00D3270B"/>
    <w:rsid w:val="00D40CF0"/>
    <w:rsid w:val="00D7036A"/>
    <w:rsid w:val="00D773C5"/>
    <w:rsid w:val="00D81295"/>
    <w:rsid w:val="00D96D10"/>
    <w:rsid w:val="00D96EA7"/>
    <w:rsid w:val="00DA016E"/>
    <w:rsid w:val="00DA1342"/>
    <w:rsid w:val="00DB7D07"/>
    <w:rsid w:val="00DB7E47"/>
    <w:rsid w:val="00DC31F6"/>
    <w:rsid w:val="00DC3D4E"/>
    <w:rsid w:val="00DC3F85"/>
    <w:rsid w:val="00DC62A6"/>
    <w:rsid w:val="00DE26D0"/>
    <w:rsid w:val="00E151F7"/>
    <w:rsid w:val="00E16833"/>
    <w:rsid w:val="00E20FC1"/>
    <w:rsid w:val="00E229CB"/>
    <w:rsid w:val="00E33818"/>
    <w:rsid w:val="00E36C3E"/>
    <w:rsid w:val="00E45D19"/>
    <w:rsid w:val="00E4722F"/>
    <w:rsid w:val="00E53BA7"/>
    <w:rsid w:val="00E65648"/>
    <w:rsid w:val="00E660E3"/>
    <w:rsid w:val="00E7424F"/>
    <w:rsid w:val="00E77743"/>
    <w:rsid w:val="00E8284F"/>
    <w:rsid w:val="00E835E6"/>
    <w:rsid w:val="00E84046"/>
    <w:rsid w:val="00E91E74"/>
    <w:rsid w:val="00E93FF6"/>
    <w:rsid w:val="00E970DC"/>
    <w:rsid w:val="00EA1FDB"/>
    <w:rsid w:val="00EA333A"/>
    <w:rsid w:val="00EB17DA"/>
    <w:rsid w:val="00EB26E4"/>
    <w:rsid w:val="00EF313E"/>
    <w:rsid w:val="00F0671A"/>
    <w:rsid w:val="00F12C0A"/>
    <w:rsid w:val="00F17195"/>
    <w:rsid w:val="00F20500"/>
    <w:rsid w:val="00F24108"/>
    <w:rsid w:val="00F24E7B"/>
    <w:rsid w:val="00F3444E"/>
    <w:rsid w:val="00F647EA"/>
    <w:rsid w:val="00F668B8"/>
    <w:rsid w:val="00F7626B"/>
    <w:rsid w:val="00F84D45"/>
    <w:rsid w:val="00F86DE1"/>
    <w:rsid w:val="00F97A9F"/>
    <w:rsid w:val="00FB5808"/>
    <w:rsid w:val="00FB7B86"/>
    <w:rsid w:val="00FC4C99"/>
    <w:rsid w:val="00FD2DB8"/>
    <w:rsid w:val="00FE11DF"/>
    <w:rsid w:val="00FF0EB3"/>
    <w:rsid w:val="00FF1F10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8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8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0446"/>
    <w:pPr>
      <w:ind w:left="720"/>
      <w:contextualSpacing/>
    </w:pPr>
  </w:style>
  <w:style w:type="table" w:styleId="a5">
    <w:name w:val="Table Grid"/>
    <w:basedOn w:val="a1"/>
    <w:uiPriority w:val="59"/>
    <w:rsid w:val="00430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8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8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0446"/>
    <w:pPr>
      <w:ind w:left="720"/>
      <w:contextualSpacing/>
    </w:pPr>
  </w:style>
  <w:style w:type="table" w:styleId="a5">
    <w:name w:val="Table Grid"/>
    <w:basedOn w:val="a1"/>
    <w:uiPriority w:val="59"/>
    <w:rsid w:val="00430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2020-12-19T07:23:00Z</cp:lastPrinted>
  <dcterms:created xsi:type="dcterms:W3CDTF">2020-12-19T06:19:00Z</dcterms:created>
  <dcterms:modified xsi:type="dcterms:W3CDTF">2022-02-18T08:11:00Z</dcterms:modified>
</cp:coreProperties>
</file>